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F9B0" w14:textId="77777777" w:rsidR="0070306D" w:rsidRPr="00854551" w:rsidRDefault="0070306D" w:rsidP="0070306D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854551">
        <w:rPr>
          <w:sz w:val="22"/>
          <w:szCs w:val="22"/>
        </w:rPr>
        <w:t>Приложение № 3</w:t>
      </w:r>
    </w:p>
    <w:p w14:paraId="0267A85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 порядку проведения мониторинга</w:t>
      </w:r>
    </w:p>
    <w:p w14:paraId="5DB1A51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качества финансового менеджмента</w:t>
      </w:r>
    </w:p>
    <w:p w14:paraId="03171F87" w14:textId="77777777" w:rsidR="0070306D" w:rsidRPr="00854551" w:rsidRDefault="0070306D" w:rsidP="0070306D">
      <w:pPr>
        <w:widowControl w:val="0"/>
        <w:autoSpaceDE w:val="0"/>
        <w:autoSpaceDN w:val="0"/>
        <w:rPr>
          <w:sz w:val="22"/>
          <w:szCs w:val="22"/>
        </w:rPr>
      </w:pPr>
    </w:p>
    <w:p w14:paraId="2921430E" w14:textId="2BB21624" w:rsidR="0070306D" w:rsidRPr="00854551" w:rsidRDefault="0070306D" w:rsidP="0070306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C162EBA" w14:textId="77777777" w:rsidR="0070306D" w:rsidRPr="00854551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1041"/>
      <w:bookmarkEnd w:id="1"/>
      <w:r w:rsidRPr="00854551">
        <w:rPr>
          <w:sz w:val="22"/>
          <w:szCs w:val="22"/>
        </w:rPr>
        <w:t>РЕЙТИНГ</w:t>
      </w:r>
    </w:p>
    <w:p w14:paraId="7A0B80B7" w14:textId="24123109" w:rsidR="0070306D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68EFF3F8" w14:textId="58ABE0A4" w:rsidR="00F00740" w:rsidRPr="00F00740" w:rsidRDefault="00F00740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</w:t>
      </w:r>
      <w:r w:rsidR="00FB1591">
        <w:rPr>
          <w:sz w:val="22"/>
          <w:szCs w:val="22"/>
        </w:rPr>
        <w:t>женовского</w:t>
      </w:r>
      <w:r>
        <w:rPr>
          <w:sz w:val="22"/>
          <w:szCs w:val="22"/>
        </w:rPr>
        <w:t xml:space="preserve"> сельского поселения за 2020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275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70306D" w:rsidRPr="00854551" w14:paraId="63768478" w14:textId="77777777" w:rsidTr="00FB1591">
        <w:tc>
          <w:tcPr>
            <w:tcW w:w="1980" w:type="dxa"/>
            <w:vMerge w:val="restart"/>
          </w:tcPr>
          <w:p w14:paraId="2655E318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375" w:type="dxa"/>
            <w:gridSpan w:val="5"/>
          </w:tcPr>
          <w:p w14:paraId="47F5D7E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3D67832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14:paraId="471EE2F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06F5938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629FA5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Место главного администратора бюджетных сре</w:t>
            </w:r>
            <w:proofErr w:type="gramStart"/>
            <w:r w:rsidRPr="00854551">
              <w:rPr>
                <w:sz w:val="22"/>
                <w:szCs w:val="22"/>
              </w:rPr>
              <w:t>дств в р</w:t>
            </w:r>
            <w:proofErr w:type="gramEnd"/>
            <w:r w:rsidRPr="00854551">
              <w:rPr>
                <w:sz w:val="22"/>
                <w:szCs w:val="22"/>
              </w:rPr>
              <w:t>ейтинге</w:t>
            </w:r>
          </w:p>
        </w:tc>
      </w:tr>
      <w:tr w:rsidR="0070306D" w:rsidRPr="00854551" w14:paraId="340D504E" w14:textId="77777777" w:rsidTr="00FB1591">
        <w:trPr>
          <w:gridAfter w:val="1"/>
          <w:wAfter w:w="17" w:type="dxa"/>
        </w:trPr>
        <w:tc>
          <w:tcPr>
            <w:tcW w:w="1980" w:type="dxa"/>
            <w:vMerge/>
          </w:tcPr>
          <w:p w14:paraId="54C4E2C2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03C0D4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1275" w:type="dxa"/>
          </w:tcPr>
          <w:p w14:paraId="3AD67712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50A2C74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0FC4C60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0AEE4B2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72C5984A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2170448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6B01830C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06D" w:rsidRPr="00854551" w14:paraId="77822945" w14:textId="77777777" w:rsidTr="00FB1591">
        <w:trPr>
          <w:gridAfter w:val="1"/>
          <w:wAfter w:w="17" w:type="dxa"/>
        </w:trPr>
        <w:tc>
          <w:tcPr>
            <w:tcW w:w="1980" w:type="dxa"/>
          </w:tcPr>
          <w:p w14:paraId="7DCE9E5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9E7AC6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CD8FD3C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1B77B1A7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9E718C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1AD69BA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44BDAE3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3BD1E6F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7E96BA9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70306D" w:rsidRPr="00854551" w14:paraId="7751A571" w14:textId="77777777" w:rsidTr="00FB1591">
        <w:trPr>
          <w:gridAfter w:val="1"/>
          <w:wAfter w:w="17" w:type="dxa"/>
        </w:trPr>
        <w:tc>
          <w:tcPr>
            <w:tcW w:w="1980" w:type="dxa"/>
          </w:tcPr>
          <w:p w14:paraId="57762F3B" w14:textId="6573B01A" w:rsidR="0070306D" w:rsidRPr="00854551" w:rsidRDefault="00E56B38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Ба</w:t>
            </w:r>
            <w:r w:rsidR="00FB1591">
              <w:rPr>
                <w:sz w:val="22"/>
                <w:szCs w:val="22"/>
              </w:rPr>
              <w:t>женовское</w:t>
            </w:r>
            <w:r>
              <w:rPr>
                <w:sz w:val="22"/>
                <w:szCs w:val="22"/>
              </w:rPr>
              <w:t xml:space="preserve"> сельско</w:t>
            </w:r>
            <w:r w:rsidR="00FB159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поселени</w:t>
            </w:r>
            <w:r w:rsidR="00FB1591">
              <w:rPr>
                <w:sz w:val="22"/>
                <w:szCs w:val="22"/>
              </w:rPr>
              <w:t xml:space="preserve">е Байкаловского муниципального </w:t>
            </w:r>
            <w:r w:rsidR="00FB1591">
              <w:rPr>
                <w:sz w:val="22"/>
                <w:szCs w:val="22"/>
              </w:rPr>
              <w:lastRenderedPageBreak/>
              <w:t>района Свердловской области</w:t>
            </w:r>
          </w:p>
        </w:tc>
        <w:tc>
          <w:tcPr>
            <w:tcW w:w="709" w:type="dxa"/>
          </w:tcPr>
          <w:p w14:paraId="6BFECB50" w14:textId="3D64FDD5" w:rsidR="0070306D" w:rsidRPr="00854551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75" w:type="dxa"/>
          </w:tcPr>
          <w:p w14:paraId="28CAB6F2" w14:textId="01141CFC" w:rsidR="0070306D" w:rsidRPr="00854551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6" w:type="dxa"/>
          </w:tcPr>
          <w:p w14:paraId="03D93790" w14:textId="56806E3C" w:rsidR="0070306D" w:rsidRPr="00854551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60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F353407" w14:textId="6F2D1F93" w:rsidR="0070306D" w:rsidRPr="00854551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  <w:gridSpan w:val="2"/>
          </w:tcPr>
          <w:p w14:paraId="7719CA87" w14:textId="7D4FE04A" w:rsidR="0070306D" w:rsidRPr="00854551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46051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gridSpan w:val="2"/>
          </w:tcPr>
          <w:p w14:paraId="337BA304" w14:textId="21FEC000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41" w:type="dxa"/>
            <w:gridSpan w:val="2"/>
          </w:tcPr>
          <w:p w14:paraId="2929A19A" w14:textId="7EB0EBDC" w:rsidR="0070306D" w:rsidRPr="00854551" w:rsidRDefault="00E46051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  <w:gridSpan w:val="2"/>
          </w:tcPr>
          <w:p w14:paraId="3D295FEC" w14:textId="239A1B77" w:rsidR="0070306D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B38" w:rsidRPr="00854551" w14:paraId="1BCAD814" w14:textId="77777777" w:rsidTr="00FB1591">
        <w:trPr>
          <w:gridAfter w:val="1"/>
          <w:wAfter w:w="17" w:type="dxa"/>
        </w:trPr>
        <w:tc>
          <w:tcPr>
            <w:tcW w:w="1980" w:type="dxa"/>
          </w:tcPr>
          <w:p w14:paraId="4B6811EA" w14:textId="59539C30" w:rsidR="00E56B38" w:rsidRDefault="00FB1591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Дума муниципального образования Баженовское сельское поселение Байкаловского муниципального района Свердловской области </w:t>
            </w:r>
          </w:p>
        </w:tc>
        <w:tc>
          <w:tcPr>
            <w:tcW w:w="709" w:type="dxa"/>
          </w:tcPr>
          <w:p w14:paraId="7284172B" w14:textId="36F80EB6" w:rsidR="00E56B38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079D2AB" w14:textId="41D105AA" w:rsidR="00E56B38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6" w:type="dxa"/>
          </w:tcPr>
          <w:p w14:paraId="6C93C24F" w14:textId="05C2E69C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B9248E2" w14:textId="3B87C1D0" w:rsidR="00E56B38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8" w:type="dxa"/>
            <w:gridSpan w:val="2"/>
          </w:tcPr>
          <w:p w14:paraId="3602ED6E" w14:textId="19E84291" w:rsidR="00E56B38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28" w:type="dxa"/>
            <w:gridSpan w:val="2"/>
          </w:tcPr>
          <w:p w14:paraId="295B5B05" w14:textId="6F914199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760E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30BFA24A" w14:textId="661BAEDE" w:rsidR="00E56B38" w:rsidRDefault="005A1A80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  <w:gridSpan w:val="2"/>
          </w:tcPr>
          <w:p w14:paraId="42C1B1B2" w14:textId="6A1C6604" w:rsidR="00E56B38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244CF8C" w14:textId="77777777" w:rsidR="0070306D" w:rsidRPr="00854551" w:rsidRDefault="0070306D" w:rsidP="0070306D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70306D" w:rsidRPr="00854551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0BA0568F" w14:textId="77777777" w:rsidR="007B1C08" w:rsidRDefault="007B1C08"/>
    <w:sectPr w:rsidR="007B1C08" w:rsidSect="0070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E"/>
    <w:rsid w:val="00221716"/>
    <w:rsid w:val="00252FFE"/>
    <w:rsid w:val="00371274"/>
    <w:rsid w:val="005A1A80"/>
    <w:rsid w:val="0070306D"/>
    <w:rsid w:val="007B1C08"/>
    <w:rsid w:val="00B5760E"/>
    <w:rsid w:val="00E144C7"/>
    <w:rsid w:val="00E46051"/>
    <w:rsid w:val="00E56B38"/>
    <w:rsid w:val="00F00740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016b</dc:creator>
  <cp:lastModifiedBy>Люба</cp:lastModifiedBy>
  <cp:revision>2</cp:revision>
  <dcterms:created xsi:type="dcterms:W3CDTF">2021-04-13T06:08:00Z</dcterms:created>
  <dcterms:modified xsi:type="dcterms:W3CDTF">2021-04-13T06:08:00Z</dcterms:modified>
</cp:coreProperties>
</file>